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8" w:rsidRPr="00CD64D9" w:rsidRDefault="00CD64D9">
      <w:pPr>
        <w:rPr>
          <w:sz w:val="28"/>
          <w:szCs w:val="28"/>
        </w:rPr>
      </w:pPr>
      <w:bookmarkStart w:id="0" w:name="_GoBack"/>
      <w:bookmarkEnd w:id="0"/>
      <w:r w:rsidRPr="00CD64D9">
        <w:rPr>
          <w:sz w:val="28"/>
          <w:szCs w:val="28"/>
        </w:rPr>
        <w:t>Überprüfung der eingesetzten Förderschullehrkräfte</w:t>
      </w:r>
      <w:r w:rsidR="00CF586E">
        <w:rPr>
          <w:sz w:val="28"/>
          <w:szCs w:val="28"/>
        </w:rPr>
        <w:t xml:space="preserve"> im gemeinsamen Unterricht</w:t>
      </w:r>
    </w:p>
    <w:p w:rsidR="00CD64D9" w:rsidRDefault="00CD64D9"/>
    <w:p w:rsidR="00CD64D9" w:rsidRDefault="00CD64D9"/>
    <w:p w:rsidR="00CD64D9" w:rsidRDefault="00CD64D9" w:rsidP="00280AB8">
      <w:pPr>
        <w:tabs>
          <w:tab w:val="left" w:pos="7938"/>
        </w:tabs>
      </w:pPr>
      <w:r>
        <w:t>Schule: ………………………………………………………….</w:t>
      </w:r>
      <w:r w:rsidR="00C77AB0">
        <w:tab/>
        <w:t>Schuljahr: …201</w:t>
      </w:r>
      <w:r w:rsidR="008F334A">
        <w:t>8</w:t>
      </w:r>
      <w:r w:rsidR="00C77AB0">
        <w:t xml:space="preserve"> </w:t>
      </w:r>
      <w:r w:rsidR="00280AB8">
        <w:t>/</w:t>
      </w:r>
      <w:r w:rsidR="00C77AB0">
        <w:t xml:space="preserve"> 1</w:t>
      </w:r>
      <w:r w:rsidR="008F334A">
        <w:t>9</w:t>
      </w:r>
      <w:r w:rsidR="00280AB8">
        <w:t>……….</w:t>
      </w:r>
      <w:r w:rsidR="00280AB8">
        <w:tab/>
        <w:t>……HJ</w:t>
      </w:r>
    </w:p>
    <w:p w:rsidR="00CD64D9" w:rsidRDefault="00CD64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  <w:gridCol w:w="3970"/>
      </w:tblGrid>
      <w:tr w:rsidR="00CD64D9" w:rsidTr="00280AB8">
        <w:tc>
          <w:tcPr>
            <w:tcW w:w="2518" w:type="dxa"/>
          </w:tcPr>
          <w:p w:rsidR="00280AB8" w:rsidRDefault="00280AB8"/>
          <w:p w:rsidR="00CD64D9" w:rsidRDefault="00CD64D9">
            <w:r>
              <w:t>Name</w:t>
            </w:r>
          </w:p>
          <w:p w:rsidR="00280AB8" w:rsidRDefault="00280AB8"/>
        </w:tc>
        <w:tc>
          <w:tcPr>
            <w:tcW w:w="3969" w:type="dxa"/>
          </w:tcPr>
          <w:p w:rsidR="00CD64D9" w:rsidRDefault="00CD64D9"/>
        </w:tc>
        <w:tc>
          <w:tcPr>
            <w:tcW w:w="3969" w:type="dxa"/>
          </w:tcPr>
          <w:p w:rsidR="00CD64D9" w:rsidRDefault="00CD64D9"/>
        </w:tc>
        <w:tc>
          <w:tcPr>
            <w:tcW w:w="3970" w:type="dxa"/>
          </w:tcPr>
          <w:p w:rsidR="00CD64D9" w:rsidRDefault="00CD64D9"/>
        </w:tc>
      </w:tr>
      <w:tr w:rsidR="00CD64D9" w:rsidTr="00280AB8">
        <w:tc>
          <w:tcPr>
            <w:tcW w:w="2518" w:type="dxa"/>
          </w:tcPr>
          <w:p w:rsidR="00CD64D9" w:rsidRDefault="00CD64D9"/>
          <w:p w:rsidR="00280AB8" w:rsidRDefault="00280AB8">
            <w:r>
              <w:t>Qualifikation /</w:t>
            </w:r>
          </w:p>
          <w:p w:rsidR="00280AB8" w:rsidRDefault="00280AB8">
            <w:r>
              <w:t>Genehmigung</w:t>
            </w:r>
          </w:p>
          <w:p w:rsidR="00280AB8" w:rsidRDefault="00280AB8"/>
        </w:tc>
        <w:tc>
          <w:tcPr>
            <w:tcW w:w="3969" w:type="dxa"/>
          </w:tcPr>
          <w:p w:rsidR="00CD64D9" w:rsidRDefault="00CD64D9"/>
        </w:tc>
        <w:tc>
          <w:tcPr>
            <w:tcW w:w="3969" w:type="dxa"/>
          </w:tcPr>
          <w:p w:rsidR="00CD64D9" w:rsidRDefault="00CD64D9"/>
        </w:tc>
        <w:tc>
          <w:tcPr>
            <w:tcW w:w="3970" w:type="dxa"/>
          </w:tcPr>
          <w:p w:rsidR="00CD64D9" w:rsidRDefault="00CD64D9"/>
        </w:tc>
      </w:tr>
      <w:tr w:rsidR="00CD64D9" w:rsidTr="00280AB8">
        <w:tc>
          <w:tcPr>
            <w:tcW w:w="2518" w:type="dxa"/>
          </w:tcPr>
          <w:p w:rsidR="00CD64D9" w:rsidRDefault="00CD64D9"/>
          <w:p w:rsidR="00280AB8" w:rsidRDefault="00280AB8">
            <w:r>
              <w:t>Arbeitsvertrag</w:t>
            </w:r>
          </w:p>
          <w:p w:rsidR="00280AB8" w:rsidRDefault="00280AB8">
            <w:r>
              <w:t>(Anzahl der Stunden)</w:t>
            </w:r>
          </w:p>
          <w:p w:rsidR="00280AB8" w:rsidRDefault="00280AB8"/>
        </w:tc>
        <w:tc>
          <w:tcPr>
            <w:tcW w:w="3969" w:type="dxa"/>
          </w:tcPr>
          <w:p w:rsidR="00CD64D9" w:rsidRDefault="00CD64D9"/>
        </w:tc>
        <w:tc>
          <w:tcPr>
            <w:tcW w:w="3969" w:type="dxa"/>
          </w:tcPr>
          <w:p w:rsidR="00CD64D9" w:rsidRDefault="00CD64D9"/>
        </w:tc>
        <w:tc>
          <w:tcPr>
            <w:tcW w:w="3970" w:type="dxa"/>
          </w:tcPr>
          <w:p w:rsidR="00CD64D9" w:rsidRDefault="00CD64D9"/>
        </w:tc>
      </w:tr>
      <w:tr w:rsidR="00CD64D9" w:rsidTr="00280AB8">
        <w:tc>
          <w:tcPr>
            <w:tcW w:w="2518" w:type="dxa"/>
          </w:tcPr>
          <w:p w:rsidR="00CD64D9" w:rsidRDefault="00CD64D9"/>
          <w:p w:rsidR="00280AB8" w:rsidRDefault="00280AB8">
            <w:r>
              <w:t>sonstiger Einsatz</w:t>
            </w:r>
          </w:p>
          <w:p w:rsidR="00280AB8" w:rsidRDefault="00280AB8"/>
          <w:p w:rsidR="00280AB8" w:rsidRDefault="00280AB8"/>
        </w:tc>
        <w:tc>
          <w:tcPr>
            <w:tcW w:w="3969" w:type="dxa"/>
          </w:tcPr>
          <w:p w:rsidR="00CD64D9" w:rsidRDefault="00CD64D9"/>
        </w:tc>
        <w:tc>
          <w:tcPr>
            <w:tcW w:w="3969" w:type="dxa"/>
          </w:tcPr>
          <w:p w:rsidR="00CD64D9" w:rsidRDefault="00CD64D9"/>
        </w:tc>
        <w:tc>
          <w:tcPr>
            <w:tcW w:w="3970" w:type="dxa"/>
          </w:tcPr>
          <w:p w:rsidR="00CD64D9" w:rsidRDefault="00CD64D9"/>
        </w:tc>
      </w:tr>
      <w:tr w:rsidR="00CD64D9" w:rsidTr="00280AB8">
        <w:tc>
          <w:tcPr>
            <w:tcW w:w="2518" w:type="dxa"/>
          </w:tcPr>
          <w:p w:rsidR="00CD64D9" w:rsidRDefault="00CD64D9"/>
          <w:p w:rsidR="00280AB8" w:rsidRDefault="00280AB8">
            <w:r>
              <w:t>tatsächlicher Einsatz</w:t>
            </w:r>
          </w:p>
          <w:p w:rsidR="00280AB8" w:rsidRDefault="00280AB8">
            <w:r>
              <w:t>im Förderschulbereich</w:t>
            </w:r>
          </w:p>
          <w:p w:rsidR="00280AB8" w:rsidRDefault="00280AB8"/>
          <w:p w:rsidR="00280AB8" w:rsidRDefault="00280AB8"/>
        </w:tc>
        <w:tc>
          <w:tcPr>
            <w:tcW w:w="3969" w:type="dxa"/>
          </w:tcPr>
          <w:p w:rsidR="00CD64D9" w:rsidRDefault="00CD64D9"/>
        </w:tc>
        <w:tc>
          <w:tcPr>
            <w:tcW w:w="3969" w:type="dxa"/>
          </w:tcPr>
          <w:p w:rsidR="00CD64D9" w:rsidRDefault="00CD64D9"/>
        </w:tc>
        <w:tc>
          <w:tcPr>
            <w:tcW w:w="3970" w:type="dxa"/>
          </w:tcPr>
          <w:p w:rsidR="00CD64D9" w:rsidRDefault="00CD64D9"/>
        </w:tc>
      </w:tr>
    </w:tbl>
    <w:p w:rsidR="00CD64D9" w:rsidRDefault="00CD64D9"/>
    <w:p w:rsidR="00280AB8" w:rsidRDefault="00280AB8">
      <w:r>
        <w:t>Zur Verfügung stehende Anzahl von Förderstunden (gesamt):</w:t>
      </w:r>
    </w:p>
    <w:p w:rsidR="00280AB8" w:rsidRDefault="00280AB8" w:rsidP="00280AB8">
      <w:pPr>
        <w:tabs>
          <w:tab w:val="left" w:pos="7938"/>
        </w:tabs>
      </w:pPr>
      <w:r>
        <w:tab/>
        <w:t>Bemerkungen:</w:t>
      </w:r>
    </w:p>
    <w:p w:rsidR="00280AB8" w:rsidRDefault="00280AB8"/>
    <w:p w:rsidR="00280AB8" w:rsidRDefault="00280AB8">
      <w:r>
        <w:t>Anzahl der Schüler mit Förderbedarf:</w:t>
      </w:r>
    </w:p>
    <w:p w:rsidR="00280AB8" w:rsidRDefault="00280AB8"/>
    <w:p w:rsidR="00280AB8" w:rsidRDefault="00280AB8"/>
    <w:p w:rsidR="00280AB8" w:rsidRDefault="00280AB8" w:rsidP="00280AB8">
      <w:pPr>
        <w:tabs>
          <w:tab w:val="left" w:pos="4253"/>
        </w:tabs>
      </w:pPr>
      <w:r>
        <w:t>Datum: …………………….</w:t>
      </w:r>
      <w:r>
        <w:tab/>
        <w:t>Unterschrift</w:t>
      </w:r>
      <w:r w:rsidR="009950E0">
        <w:t xml:space="preserve"> </w:t>
      </w:r>
      <w:proofErr w:type="spellStart"/>
      <w:r w:rsidR="009950E0">
        <w:t>schulf</w:t>
      </w:r>
      <w:proofErr w:type="spellEnd"/>
      <w:r w:rsidR="009950E0">
        <w:t>. Ref.</w:t>
      </w:r>
      <w:r>
        <w:t>: …………………………..</w:t>
      </w:r>
    </w:p>
    <w:sectPr w:rsidR="00280AB8" w:rsidSect="00CD64D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D9"/>
    <w:rsid w:val="00280AB8"/>
    <w:rsid w:val="00694069"/>
    <w:rsid w:val="007E0AC7"/>
    <w:rsid w:val="008F334A"/>
    <w:rsid w:val="009950E0"/>
    <w:rsid w:val="00C77AB0"/>
    <w:rsid w:val="00CD64D9"/>
    <w:rsid w:val="00CF586E"/>
    <w:rsid w:val="00D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LSCHA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Menke, Barbara</dc:creator>
  <cp:lastModifiedBy>Stadör, Silke</cp:lastModifiedBy>
  <cp:revision>2</cp:revision>
  <cp:lastPrinted>2018-06-05T08:35:00Z</cp:lastPrinted>
  <dcterms:created xsi:type="dcterms:W3CDTF">2018-06-15T10:39:00Z</dcterms:created>
  <dcterms:modified xsi:type="dcterms:W3CDTF">2018-06-15T10:39:00Z</dcterms:modified>
</cp:coreProperties>
</file>